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3D51" w14:textId="6995ED09" w:rsidR="0072553F" w:rsidRDefault="0072553F" w:rsidP="0072553F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17-03-2025</w:t>
      </w:r>
    </w:p>
    <w:p w14:paraId="37B36536" w14:textId="0096446A" w:rsidR="0072553F" w:rsidRPr="0072553F" w:rsidRDefault="0072553F" w:rsidP="0072553F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780EE705" w14:textId="77777777" w:rsid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1CE03E0E" w14:textId="553BF410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Drop command Vs Truncate Command:</w:t>
      </w:r>
    </w:p>
    <w:p w14:paraId="61B95FBF" w14:textId="5FB5FC8D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---------------------------------</w:t>
      </w:r>
      <w:r w:rsidRPr="00C97790">
        <w:rPr>
          <w:rFonts w:ascii="Verdana" w:hAnsi="Verdana"/>
          <w:color w:val="FF0000"/>
          <w:sz w:val="28"/>
          <w:szCs w:val="28"/>
        </w:rPr>
        <w:t>----------</w:t>
      </w:r>
    </w:p>
    <w:p w14:paraId="1F9B193A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drop:</w:t>
      </w:r>
    </w:p>
    <w:p w14:paraId="1C237CB2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</w:t>
      </w:r>
    </w:p>
    <w:p w14:paraId="18737C1A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ab/>
        <w:t>-&gt; used to delete the entire table from the oracle database.</w:t>
      </w:r>
    </w:p>
    <w:p w14:paraId="216CB735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ab/>
        <w:t>Syntax:</w:t>
      </w:r>
    </w:p>
    <w:p w14:paraId="62BD23D9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ab/>
      </w:r>
      <w:r w:rsidRPr="0072553F">
        <w:rPr>
          <w:rFonts w:ascii="Verdana" w:hAnsi="Verdana"/>
          <w:sz w:val="28"/>
          <w:szCs w:val="28"/>
        </w:rPr>
        <w:tab/>
      </w:r>
      <w:r w:rsidRPr="00C97790">
        <w:rPr>
          <w:rFonts w:ascii="Verdana" w:hAnsi="Verdana"/>
          <w:color w:val="FF0000"/>
          <w:sz w:val="28"/>
          <w:szCs w:val="28"/>
        </w:rPr>
        <w:t>drop table &lt;table-name&gt;;</w:t>
      </w:r>
    </w:p>
    <w:p w14:paraId="0D15337F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016545B0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truncate:</w:t>
      </w:r>
    </w:p>
    <w:p w14:paraId="252F2D68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---------</w:t>
      </w:r>
    </w:p>
    <w:p w14:paraId="1DEDB8AA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ab/>
        <w:t>-&gt; used to delete all the records (rows/tuples) from the table permanently.</w:t>
      </w:r>
    </w:p>
    <w:p w14:paraId="43D2147B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ab/>
        <w:t>Syntax:</w:t>
      </w:r>
    </w:p>
    <w:p w14:paraId="6D689626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ab/>
      </w:r>
      <w:r w:rsidRPr="0072553F">
        <w:rPr>
          <w:rFonts w:ascii="Verdana" w:hAnsi="Verdana"/>
          <w:sz w:val="28"/>
          <w:szCs w:val="28"/>
        </w:rPr>
        <w:tab/>
      </w:r>
      <w:r w:rsidRPr="00C97790">
        <w:rPr>
          <w:rFonts w:ascii="Verdana" w:hAnsi="Verdana"/>
          <w:color w:val="FF0000"/>
          <w:sz w:val="28"/>
          <w:szCs w:val="28"/>
        </w:rPr>
        <w:t>truncate table &lt;table-name&gt;;</w:t>
      </w:r>
    </w:p>
    <w:p w14:paraId="605521B2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721DB753" w14:textId="77777777" w:rsidR="0072553F" w:rsidRPr="00C97790" w:rsidRDefault="0072553F" w:rsidP="0072553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C97790">
        <w:rPr>
          <w:rFonts w:ascii="Verdana" w:hAnsi="Verdana"/>
          <w:b/>
          <w:bCs/>
          <w:color w:val="FF0000"/>
          <w:sz w:val="28"/>
          <w:szCs w:val="28"/>
        </w:rPr>
        <w:t>Q-1: Is it possible to retrieve and restore the dropped tables?</w:t>
      </w:r>
    </w:p>
    <w:p w14:paraId="790EE4E8" w14:textId="4E4D70FB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C97790">
        <w:rPr>
          <w:rFonts w:ascii="Verdana" w:hAnsi="Verdana"/>
          <w:b/>
          <w:bCs/>
          <w:color w:val="FF0000"/>
          <w:sz w:val="28"/>
          <w:szCs w:val="28"/>
        </w:rPr>
        <w:t>----------------------------------------------------------------</w:t>
      </w:r>
      <w:r w:rsidR="00C97790">
        <w:rPr>
          <w:rFonts w:ascii="Verdana" w:hAnsi="Verdana"/>
          <w:b/>
          <w:bCs/>
          <w:color w:val="FF0000"/>
          <w:sz w:val="28"/>
          <w:szCs w:val="28"/>
        </w:rPr>
        <w:t>-----</w:t>
      </w:r>
    </w:p>
    <w:p w14:paraId="4B709EED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Ans: Yes</w:t>
      </w:r>
    </w:p>
    <w:p w14:paraId="3A8DD3AC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Ex: Windows ==&gt; Recycle bin</w:t>
      </w:r>
    </w:p>
    <w:p w14:paraId="6DFE44B3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to maintain the deleted data/files</w:t>
      </w:r>
    </w:p>
    <w:p w14:paraId="2F6F59F2" w14:textId="0BF42634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when we need we can retrieve it back.</w:t>
      </w:r>
    </w:p>
    <w:p w14:paraId="5DDA60FE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lastRenderedPageBreak/>
        <w:t>Oracle ==&gt; Oracle recycle bin</w:t>
      </w:r>
    </w:p>
    <w:p w14:paraId="1DC7E670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can store all the dropped tables.</w:t>
      </w:r>
    </w:p>
    <w:p w14:paraId="18E01B53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68850150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i) retrieving of dropped table from oracle recycle bin:</w:t>
      </w:r>
    </w:p>
    <w:p w14:paraId="519042D0" w14:textId="4932539D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-------------------------------------------------------</w:t>
      </w:r>
      <w:r w:rsidR="00C97790" w:rsidRPr="00C97790">
        <w:rPr>
          <w:rFonts w:ascii="Verdana" w:hAnsi="Verdana"/>
          <w:color w:val="FF0000"/>
          <w:sz w:val="28"/>
          <w:szCs w:val="28"/>
        </w:rPr>
        <w:t>----</w:t>
      </w:r>
    </w:p>
    <w:p w14:paraId="265FFCDB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-&gt; Create the table:</w:t>
      </w:r>
    </w:p>
    <w:p w14:paraId="4B74287D" w14:textId="3948EA23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=============</w:t>
      </w:r>
    </w:p>
    <w:p w14:paraId="42420F76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create table dummyTable(</w:t>
      </w:r>
    </w:p>
    <w:p w14:paraId="7B5809B7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id number(3),</w:t>
      </w:r>
    </w:p>
    <w:p w14:paraId="7B79A83D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name varchar(30),</w:t>
      </w:r>
    </w:p>
    <w:p w14:paraId="0538289F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age number(2),</w:t>
      </w:r>
    </w:p>
    <w:p w14:paraId="567B03FF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gender varchar(10)</w:t>
      </w:r>
    </w:p>
    <w:p w14:paraId="48553C3B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);</w:t>
      </w:r>
    </w:p>
    <w:p w14:paraId="08F4812C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270C3161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-&gt; insert the data into table:</w:t>
      </w:r>
    </w:p>
    <w:p w14:paraId="19CF1927" w14:textId="1CC213B4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==================</w:t>
      </w:r>
    </w:p>
    <w:p w14:paraId="3904A883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insert into dummyTable values (102,'Keshav',35,'Male');</w:t>
      </w:r>
    </w:p>
    <w:p w14:paraId="02C17E0A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540CEDF1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-&gt; Drop the table:</w:t>
      </w:r>
    </w:p>
    <w:p w14:paraId="0F112C1E" w14:textId="14A84369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============</w:t>
      </w:r>
    </w:p>
    <w:p w14:paraId="20D64528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drop table dummyTable;</w:t>
      </w:r>
    </w:p>
    <w:p w14:paraId="5727C33B" w14:textId="73060727" w:rsid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494D6398" w14:textId="38F2A4F2" w:rsidR="00C97790" w:rsidRDefault="00C97790" w:rsidP="0072553F">
      <w:pPr>
        <w:jc w:val="both"/>
        <w:rPr>
          <w:rFonts w:ascii="Verdana" w:hAnsi="Verdana"/>
          <w:sz w:val="28"/>
          <w:szCs w:val="28"/>
        </w:rPr>
      </w:pPr>
    </w:p>
    <w:p w14:paraId="4FAEB2E0" w14:textId="77777777" w:rsidR="00C97790" w:rsidRPr="0072553F" w:rsidRDefault="00C97790" w:rsidP="0072553F">
      <w:pPr>
        <w:jc w:val="both"/>
        <w:rPr>
          <w:rFonts w:ascii="Verdana" w:hAnsi="Verdana"/>
          <w:sz w:val="28"/>
          <w:szCs w:val="28"/>
        </w:rPr>
      </w:pPr>
    </w:p>
    <w:p w14:paraId="2B799503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lastRenderedPageBreak/>
        <w:t>-&gt; Retrieving of the dummy table:</w:t>
      </w:r>
    </w:p>
    <w:p w14:paraId="7256611D" w14:textId="4721B413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---------------------------------</w:t>
      </w:r>
      <w:r w:rsidR="00C97790">
        <w:rPr>
          <w:rFonts w:ascii="Verdana" w:hAnsi="Verdana"/>
          <w:sz w:val="28"/>
          <w:szCs w:val="28"/>
        </w:rPr>
        <w:t>------</w:t>
      </w:r>
    </w:p>
    <w:p w14:paraId="76D88B3F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select * from recyclebin;</w:t>
      </w:r>
    </w:p>
    <w:p w14:paraId="6C62D783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26F29E86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ii) Restore the table from recycle bin:</w:t>
      </w:r>
    </w:p>
    <w:p w14:paraId="44B83DBE" w14:textId="1F012F6A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---------------------------------------</w:t>
      </w:r>
      <w:r w:rsidR="00C97790" w:rsidRPr="00C97790">
        <w:rPr>
          <w:rFonts w:ascii="Verdana" w:hAnsi="Verdana"/>
          <w:color w:val="FF0000"/>
          <w:sz w:val="28"/>
          <w:szCs w:val="28"/>
        </w:rPr>
        <w:t>---</w:t>
      </w:r>
    </w:p>
    <w:p w14:paraId="6B256B4D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flashback table dummyTable to before drop;</w:t>
      </w:r>
    </w:p>
    <w:p w14:paraId="15925B8A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2ACE8CA2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-&gt; finally display the data after the restore:</w:t>
      </w:r>
    </w:p>
    <w:p w14:paraId="50F5F1FA" w14:textId="13545E4A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===========================</w:t>
      </w:r>
    </w:p>
    <w:p w14:paraId="0650D678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select * from &lt;table-name&gt;;</w:t>
      </w:r>
    </w:p>
    <w:p w14:paraId="66407A7B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049A8470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Q-2: Is it possible to delete the dropped table from recycle bin of oracle database?</w:t>
      </w:r>
    </w:p>
    <w:p w14:paraId="36D7813F" w14:textId="26B2032B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-------------------------------------------------------------------------</w:t>
      </w:r>
    </w:p>
    <w:p w14:paraId="04862F73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or</w:t>
      </w:r>
    </w:p>
    <w:p w14:paraId="2AD6EEEC" w14:textId="77777777" w:rsidR="0072553F" w:rsidRPr="00C97790" w:rsidRDefault="0072553F" w:rsidP="0072553F">
      <w:pPr>
        <w:pBdr>
          <w:bottom w:val="single" w:sz="6" w:space="1" w:color="auto"/>
        </w:pBd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Can you explain the importance of the purge command?</w:t>
      </w:r>
    </w:p>
    <w:p w14:paraId="05D7971F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Ans: Yes</w:t>
      </w:r>
    </w:p>
    <w:p w14:paraId="3ACD3A8E" w14:textId="052AD2D0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 xml:space="preserve">using </w:t>
      </w:r>
      <w:r w:rsidR="00C97790">
        <w:rPr>
          <w:rFonts w:ascii="Verdana" w:hAnsi="Verdana"/>
          <w:sz w:val="28"/>
          <w:szCs w:val="28"/>
        </w:rPr>
        <w:t>“</w:t>
      </w:r>
      <w:r w:rsidRPr="0072553F">
        <w:rPr>
          <w:rFonts w:ascii="Verdana" w:hAnsi="Verdana"/>
          <w:sz w:val="28"/>
          <w:szCs w:val="28"/>
        </w:rPr>
        <w:t>purge</w:t>
      </w:r>
      <w:r w:rsidR="00C97790">
        <w:rPr>
          <w:rFonts w:ascii="Verdana" w:hAnsi="Verdana"/>
          <w:sz w:val="28"/>
          <w:szCs w:val="28"/>
        </w:rPr>
        <w:t>”</w:t>
      </w:r>
      <w:r w:rsidRPr="0072553F">
        <w:rPr>
          <w:rFonts w:ascii="Verdana" w:hAnsi="Verdana"/>
          <w:sz w:val="28"/>
          <w:szCs w:val="28"/>
        </w:rPr>
        <w:t xml:space="preserve"> command</w:t>
      </w:r>
    </w:p>
    <w:p w14:paraId="6E4C3F90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Syntax:</w:t>
      </w:r>
    </w:p>
    <w:p w14:paraId="7E2F5951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ab/>
      </w:r>
      <w:r w:rsidRPr="00C97790">
        <w:rPr>
          <w:rFonts w:ascii="Verdana" w:hAnsi="Verdana"/>
          <w:color w:val="FF0000"/>
          <w:sz w:val="28"/>
          <w:szCs w:val="28"/>
        </w:rPr>
        <w:t>purge table &lt;table-name&gt;;</w:t>
      </w:r>
    </w:p>
    <w:p w14:paraId="798268BD" w14:textId="0CC438EF" w:rsid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5EC8D302" w14:textId="56E61764" w:rsidR="00C97790" w:rsidRDefault="00C97790" w:rsidP="0072553F">
      <w:pPr>
        <w:jc w:val="both"/>
        <w:rPr>
          <w:rFonts w:ascii="Verdana" w:hAnsi="Verdana"/>
          <w:sz w:val="28"/>
          <w:szCs w:val="28"/>
        </w:rPr>
      </w:pPr>
    </w:p>
    <w:p w14:paraId="541C44C3" w14:textId="5B86BE83" w:rsidR="00C97790" w:rsidRDefault="00C97790" w:rsidP="0072553F">
      <w:pPr>
        <w:jc w:val="both"/>
        <w:rPr>
          <w:rFonts w:ascii="Verdana" w:hAnsi="Verdana"/>
          <w:sz w:val="28"/>
          <w:szCs w:val="28"/>
        </w:rPr>
      </w:pPr>
    </w:p>
    <w:p w14:paraId="5B4780FA" w14:textId="77777777" w:rsidR="00C97790" w:rsidRPr="0072553F" w:rsidRDefault="00C97790" w:rsidP="0072553F">
      <w:pPr>
        <w:jc w:val="both"/>
        <w:rPr>
          <w:rFonts w:ascii="Verdana" w:hAnsi="Verdana"/>
          <w:sz w:val="28"/>
          <w:szCs w:val="28"/>
        </w:rPr>
      </w:pPr>
    </w:p>
    <w:p w14:paraId="1AF925A8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lastRenderedPageBreak/>
        <w:t>Note:</w:t>
      </w:r>
    </w:p>
    <w:p w14:paraId="63264F68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-----</w:t>
      </w:r>
    </w:p>
    <w:p w14:paraId="4FC13D85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We cannot retrieve or restore the data when we can use delete for the deleting of table because like truncate, delete also maintain the structure of the table as same.</w:t>
      </w:r>
    </w:p>
    <w:p w14:paraId="4361F101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6510997F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Q-3: Write a SQL query to know the all users under the DBA?</w:t>
      </w:r>
    </w:p>
    <w:p w14:paraId="48DD90FA" w14:textId="155A32C2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-----------------------------------------------------------</w:t>
      </w:r>
      <w:r w:rsidR="00C97790" w:rsidRPr="00C97790">
        <w:rPr>
          <w:rFonts w:ascii="Verdana" w:hAnsi="Verdana"/>
          <w:color w:val="FF0000"/>
          <w:sz w:val="28"/>
          <w:szCs w:val="28"/>
        </w:rPr>
        <w:t>---------</w:t>
      </w:r>
    </w:p>
    <w:p w14:paraId="770F999D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select * from all_users;</w:t>
      </w:r>
    </w:p>
    <w:p w14:paraId="2C851139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0044F3D8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Q-4: Is it possible to delete the user account?</w:t>
      </w:r>
    </w:p>
    <w:p w14:paraId="704B62FB" w14:textId="09B83239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-----------------------------------------------</w:t>
      </w:r>
      <w:r w:rsidR="00C97790" w:rsidRPr="00C97790">
        <w:rPr>
          <w:rFonts w:ascii="Verdana" w:hAnsi="Verdana"/>
          <w:color w:val="FF0000"/>
          <w:sz w:val="28"/>
          <w:szCs w:val="28"/>
        </w:rPr>
        <w:t>---</w:t>
      </w:r>
    </w:p>
    <w:p w14:paraId="17213C43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Yes</w:t>
      </w:r>
    </w:p>
    <w:p w14:paraId="7111889D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Syntax:</w:t>
      </w:r>
    </w:p>
    <w:p w14:paraId="48B2EAAB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-------</w:t>
      </w:r>
    </w:p>
    <w:p w14:paraId="12E170E0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ab/>
      </w:r>
      <w:r w:rsidRPr="00C97790">
        <w:rPr>
          <w:rFonts w:ascii="Verdana" w:hAnsi="Verdana"/>
          <w:color w:val="FF0000"/>
          <w:sz w:val="28"/>
          <w:szCs w:val="28"/>
        </w:rPr>
        <w:t>drop user &lt;user-name&gt; cascade;</w:t>
      </w:r>
    </w:p>
    <w:p w14:paraId="6DB3F12D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Note:</w:t>
      </w:r>
    </w:p>
    <w:p w14:paraId="2B384735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-----</w:t>
      </w:r>
    </w:p>
    <w:p w14:paraId="29107979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to drop the user, we must be login with "DBA".</w:t>
      </w:r>
    </w:p>
    <w:p w14:paraId="7810D9CA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02AB3CB1" w14:textId="77777777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Truncate Vs Delete:</w:t>
      </w:r>
    </w:p>
    <w:p w14:paraId="7E440134" w14:textId="0DE2758E" w:rsidR="0072553F" w:rsidRPr="00C97790" w:rsidRDefault="0072553F" w:rsidP="0072553F">
      <w:pPr>
        <w:jc w:val="both"/>
        <w:rPr>
          <w:rFonts w:ascii="Verdana" w:hAnsi="Verdana"/>
          <w:color w:val="FF0000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-------------------</w:t>
      </w:r>
      <w:r w:rsidR="00C97790" w:rsidRPr="00C97790">
        <w:rPr>
          <w:rFonts w:ascii="Verdana" w:hAnsi="Verdana"/>
          <w:color w:val="FF0000"/>
          <w:sz w:val="28"/>
          <w:szCs w:val="28"/>
        </w:rPr>
        <w:t>---</w:t>
      </w:r>
    </w:p>
    <w:p w14:paraId="11EF1CDC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Truncate can delete all the records from the table permanently at a time.</w:t>
      </w:r>
    </w:p>
    <w:p w14:paraId="1D32DCCB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72553F">
        <w:rPr>
          <w:rFonts w:ascii="Verdana" w:hAnsi="Verdana"/>
          <w:sz w:val="28"/>
          <w:szCs w:val="28"/>
        </w:rPr>
        <w:t>Where as the drop can delete all the records from the table or can delete the specific record based on the condition.</w:t>
      </w:r>
    </w:p>
    <w:p w14:paraId="434D2C6A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02ADC217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 xml:space="preserve">truncate table &lt;table-name&gt;; </w:t>
      </w:r>
      <w:r w:rsidRPr="0072553F">
        <w:rPr>
          <w:rFonts w:ascii="Verdana" w:hAnsi="Verdana"/>
          <w:sz w:val="28"/>
          <w:szCs w:val="28"/>
        </w:rPr>
        <w:t>==&gt; can delete all records</w:t>
      </w:r>
    </w:p>
    <w:p w14:paraId="5EFBAF31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 xml:space="preserve">delete from &lt;table-name&gt;; </w:t>
      </w:r>
      <w:r w:rsidRPr="0072553F">
        <w:rPr>
          <w:rFonts w:ascii="Verdana" w:hAnsi="Verdana"/>
          <w:sz w:val="28"/>
          <w:szCs w:val="28"/>
        </w:rPr>
        <w:t>==&gt; can delete all records</w:t>
      </w:r>
    </w:p>
    <w:p w14:paraId="787CC58A" w14:textId="43C475FE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  <w:r w:rsidRPr="00C97790">
        <w:rPr>
          <w:rFonts w:ascii="Verdana" w:hAnsi="Verdana"/>
          <w:color w:val="FF0000"/>
          <w:sz w:val="28"/>
          <w:szCs w:val="28"/>
        </w:rPr>
        <w:t>delete from &lt;table-name&gt; where &lt;condition&gt;</w:t>
      </w:r>
      <w:r w:rsidR="00C97790">
        <w:rPr>
          <w:rFonts w:ascii="Verdana" w:hAnsi="Verdana"/>
          <w:color w:val="FF0000"/>
          <w:sz w:val="28"/>
          <w:szCs w:val="28"/>
        </w:rPr>
        <w:t>;</w:t>
      </w:r>
      <w:r w:rsidRPr="00C97790">
        <w:rPr>
          <w:rFonts w:ascii="Verdana" w:hAnsi="Verdana"/>
          <w:color w:val="FF0000"/>
          <w:sz w:val="28"/>
          <w:szCs w:val="28"/>
        </w:rPr>
        <w:t xml:space="preserve"> </w:t>
      </w:r>
      <w:r w:rsidRPr="0072553F">
        <w:rPr>
          <w:rFonts w:ascii="Verdana" w:hAnsi="Verdana"/>
          <w:sz w:val="28"/>
          <w:szCs w:val="28"/>
        </w:rPr>
        <w:t>==&gt; can delete based on the condition</w:t>
      </w:r>
    </w:p>
    <w:p w14:paraId="65B32EB3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261374B4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5370D18A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2A238528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2FB82A32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473791C3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39DFB843" w14:textId="77777777" w:rsidR="0072553F" w:rsidRPr="0072553F" w:rsidRDefault="0072553F" w:rsidP="0072553F">
      <w:pPr>
        <w:jc w:val="both"/>
        <w:rPr>
          <w:rFonts w:ascii="Verdana" w:hAnsi="Verdana"/>
          <w:sz w:val="28"/>
          <w:szCs w:val="28"/>
        </w:rPr>
      </w:pPr>
    </w:p>
    <w:p w14:paraId="20C96358" w14:textId="77777777" w:rsidR="00E0635A" w:rsidRPr="0072553F" w:rsidRDefault="00E0635A" w:rsidP="0072553F">
      <w:pPr>
        <w:jc w:val="both"/>
        <w:rPr>
          <w:rFonts w:ascii="Verdana" w:hAnsi="Verdana"/>
          <w:sz w:val="28"/>
          <w:szCs w:val="28"/>
        </w:rPr>
      </w:pPr>
    </w:p>
    <w:sectPr w:rsidR="00E0635A" w:rsidRPr="0072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24"/>
    <w:rsid w:val="00061AB3"/>
    <w:rsid w:val="0072553F"/>
    <w:rsid w:val="00C8143E"/>
    <w:rsid w:val="00C97790"/>
    <w:rsid w:val="00E0635A"/>
    <w:rsid w:val="00F4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79C7"/>
  <w15:chartTrackingRefBased/>
  <w15:docId w15:val="{AA99AE8E-59DA-420A-87CC-7822F829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3</cp:revision>
  <dcterms:created xsi:type="dcterms:W3CDTF">2025-03-17T10:11:00Z</dcterms:created>
  <dcterms:modified xsi:type="dcterms:W3CDTF">2025-03-17T10:15:00Z</dcterms:modified>
</cp:coreProperties>
</file>